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E08CD" w14:textId="71EC37C1" w:rsidR="000F7706" w:rsidRPr="00B94E7E" w:rsidRDefault="008B1EAF">
      <w:pPr>
        <w:rPr>
          <w:b/>
          <w:bCs/>
          <w:sz w:val="28"/>
          <w:szCs w:val="28"/>
        </w:rPr>
      </w:pPr>
      <w:r w:rsidRPr="00B94E7E">
        <w:rPr>
          <w:b/>
          <w:bCs/>
          <w:sz w:val="28"/>
          <w:szCs w:val="28"/>
        </w:rPr>
        <w:t>10</w:t>
      </w:r>
      <w:r w:rsidRPr="00B94E7E">
        <w:rPr>
          <w:b/>
          <w:bCs/>
          <w:sz w:val="28"/>
          <w:szCs w:val="28"/>
          <w:vertAlign w:val="superscript"/>
        </w:rPr>
        <w:t>th</w:t>
      </w:r>
      <w:r w:rsidRPr="00B94E7E">
        <w:rPr>
          <w:b/>
          <w:bCs/>
          <w:sz w:val="28"/>
          <w:szCs w:val="28"/>
        </w:rPr>
        <w:t xml:space="preserve"> Step Format</w:t>
      </w:r>
    </w:p>
    <w:p w14:paraId="0E23D569" w14:textId="5233B4A3" w:rsidR="008B1EAF" w:rsidRPr="00B94E7E" w:rsidRDefault="008B1EAF">
      <w:pPr>
        <w:rPr>
          <w:b/>
          <w:bCs/>
          <w:sz w:val="28"/>
          <w:szCs w:val="28"/>
        </w:rPr>
      </w:pPr>
      <w:r w:rsidRPr="00B94E7E">
        <w:rPr>
          <w:b/>
          <w:bCs/>
          <w:sz w:val="28"/>
          <w:szCs w:val="28"/>
        </w:rPr>
        <w:t>I Resent _________</w:t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  <w:t>_____________</w:t>
      </w:r>
      <w:r w:rsidRPr="00B94E7E">
        <w:rPr>
          <w:b/>
          <w:bCs/>
          <w:sz w:val="28"/>
          <w:szCs w:val="28"/>
        </w:rPr>
        <w:t>_   Because __________________________________________________</w:t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</w:r>
      <w:r w:rsidR="00B94E7E">
        <w:rPr>
          <w:b/>
          <w:bCs/>
          <w:sz w:val="28"/>
          <w:szCs w:val="28"/>
        </w:rPr>
        <w:softHyphen/>
        <w:t>____________</w:t>
      </w:r>
      <w:r w:rsidRPr="00B94E7E">
        <w:rPr>
          <w:b/>
          <w:bCs/>
          <w:sz w:val="28"/>
          <w:szCs w:val="28"/>
        </w:rPr>
        <w:t>_</w:t>
      </w:r>
    </w:p>
    <w:p w14:paraId="04AF3B90" w14:textId="4FB2B983" w:rsidR="008B1EAF" w:rsidRPr="00B94E7E" w:rsidRDefault="008B1EAF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 xml:space="preserve"> Effects: </w:t>
      </w:r>
      <w:r w:rsidRPr="00B94E7E">
        <w:rPr>
          <w:sz w:val="28"/>
          <w:szCs w:val="28"/>
        </w:rPr>
        <w:t xml:space="preserve">Pocket Book, Ambition, Personal Relations, Sex Relations, and </w:t>
      </w:r>
      <w:r w:rsidR="00B94E7E">
        <w:rPr>
          <w:sz w:val="28"/>
          <w:szCs w:val="28"/>
        </w:rPr>
        <w:t xml:space="preserve">               </w:t>
      </w:r>
      <w:r w:rsidRPr="00B94E7E">
        <w:rPr>
          <w:sz w:val="28"/>
          <w:szCs w:val="28"/>
        </w:rPr>
        <w:t>Self Esteem</w:t>
      </w:r>
    </w:p>
    <w:p w14:paraId="00295503" w14:textId="496F16FB" w:rsidR="008B1EAF" w:rsidRPr="00B94E7E" w:rsidRDefault="008B1EAF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>My Part in the Resentment</w:t>
      </w:r>
      <w:r w:rsidRPr="00B94E7E">
        <w:rPr>
          <w:sz w:val="28"/>
          <w:szCs w:val="28"/>
        </w:rPr>
        <w:t xml:space="preserve"> (action or inaction) ______________________________________</w:t>
      </w:r>
      <w:r w:rsidR="00B94E7E">
        <w:rPr>
          <w:sz w:val="28"/>
          <w:szCs w:val="28"/>
        </w:rPr>
        <w:t>_________________________</w:t>
      </w:r>
    </w:p>
    <w:p w14:paraId="373E667A" w14:textId="120D821B" w:rsidR="008B1EAF" w:rsidRPr="00B94E7E" w:rsidRDefault="008B1EAF">
      <w:pPr>
        <w:rPr>
          <w:sz w:val="28"/>
          <w:szCs w:val="28"/>
        </w:rPr>
      </w:pPr>
      <w:r w:rsidRPr="00B94E7E">
        <w:rPr>
          <w:sz w:val="28"/>
          <w:szCs w:val="28"/>
        </w:rPr>
        <w:t>Believing a lie, Revisiting, Failure to Tell, Failure to Forgive, Failing to let go and Move on, Money Problems – Failing to Plan, Don’t want to grow Up, Don’t want to Take Responsibility, Don’t want to Let Go, Playing a Victim</w:t>
      </w:r>
    </w:p>
    <w:p w14:paraId="2B45116A" w14:textId="58E4224A" w:rsidR="008B1EAF" w:rsidRPr="00B94E7E" w:rsidRDefault="008B1EAF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>Character Defects:</w:t>
      </w:r>
      <w:r w:rsidRPr="00B94E7E">
        <w:rPr>
          <w:sz w:val="28"/>
          <w:szCs w:val="28"/>
        </w:rPr>
        <w:t xml:space="preserve">  What can God remove so I can be free?</w:t>
      </w:r>
    </w:p>
    <w:p w14:paraId="43045224" w14:textId="5F141F1A" w:rsidR="008B1EAF" w:rsidRPr="00B94E7E" w:rsidRDefault="003A4FEF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 xml:space="preserve">Pride: </w:t>
      </w:r>
      <w:r w:rsidRPr="00B94E7E">
        <w:rPr>
          <w:sz w:val="28"/>
          <w:szCs w:val="28"/>
        </w:rPr>
        <w:t>Approval seeking, Arrogant, Critical, Denial, Dramatic, Entitled, Image Management, Immature, Inconsiderate, Insecure, Mean, Perfectionistic, Self-Centered, Selfish, Self-</w:t>
      </w:r>
      <w:r w:rsidR="00DD7B3C" w:rsidRPr="00B94E7E">
        <w:rPr>
          <w:sz w:val="28"/>
          <w:szCs w:val="28"/>
        </w:rPr>
        <w:t>Pity, Self</w:t>
      </w:r>
      <w:r w:rsidRPr="00B94E7E">
        <w:rPr>
          <w:sz w:val="28"/>
          <w:szCs w:val="28"/>
        </w:rPr>
        <w:t>-Righteous</w:t>
      </w:r>
    </w:p>
    <w:p w14:paraId="53D4890B" w14:textId="03FB047F" w:rsidR="003A4FEF" w:rsidRPr="00B94E7E" w:rsidRDefault="003A4FEF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>Ange</w:t>
      </w:r>
      <w:r w:rsidRPr="00B94E7E">
        <w:rPr>
          <w:sz w:val="28"/>
          <w:szCs w:val="28"/>
        </w:rPr>
        <w:t>r: Controlling, Defiant, Impatient, Manipulative, Mean, Punitive, Rebellious, Unforgiving, Vengeful, Vindictive</w:t>
      </w:r>
    </w:p>
    <w:p w14:paraId="4FE82858" w14:textId="683B528B" w:rsidR="00B94E7E" w:rsidRPr="00B94E7E" w:rsidRDefault="00B94E7E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>Greed:</w:t>
      </w:r>
      <w:r w:rsidRPr="00B94E7E">
        <w:rPr>
          <w:sz w:val="28"/>
          <w:szCs w:val="28"/>
        </w:rPr>
        <w:t xml:space="preserve"> (want more than my share): Controlling, Inconsiderate, Manipulative, Needy</w:t>
      </w:r>
    </w:p>
    <w:p w14:paraId="46DA976E" w14:textId="6CBCDCCF" w:rsidR="00B94E7E" w:rsidRPr="00B94E7E" w:rsidRDefault="00B94E7E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 xml:space="preserve">Gluttony </w:t>
      </w:r>
      <w:r w:rsidRPr="00B94E7E">
        <w:rPr>
          <w:sz w:val="28"/>
          <w:szCs w:val="28"/>
        </w:rPr>
        <w:t>(want more things)</w:t>
      </w:r>
    </w:p>
    <w:p w14:paraId="246FE9D6" w14:textId="018DBD32" w:rsidR="00B94E7E" w:rsidRPr="00302923" w:rsidRDefault="00B94E7E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>Lust</w:t>
      </w:r>
    </w:p>
    <w:p w14:paraId="359FE98D" w14:textId="4BBA5861" w:rsidR="00302923" w:rsidRPr="00B94E7E" w:rsidRDefault="0030292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Lying: </w:t>
      </w:r>
      <w:r w:rsidRPr="00302923">
        <w:rPr>
          <w:sz w:val="28"/>
          <w:szCs w:val="28"/>
        </w:rPr>
        <w:t>Dishonest, Cheating, Denial, Self-Deceit</w:t>
      </w:r>
    </w:p>
    <w:p w14:paraId="40B07B37" w14:textId="1BAAEF2F" w:rsidR="00B94E7E" w:rsidRPr="00B94E7E" w:rsidRDefault="00B94E7E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 xml:space="preserve">Envy: </w:t>
      </w:r>
      <w:r w:rsidRPr="00B94E7E">
        <w:rPr>
          <w:sz w:val="28"/>
          <w:szCs w:val="28"/>
        </w:rPr>
        <w:t xml:space="preserve"> Jealousy, mean</w:t>
      </w:r>
    </w:p>
    <w:p w14:paraId="07A6A4F6" w14:textId="6064CDB8" w:rsidR="00B94E7E" w:rsidRPr="00B94E7E" w:rsidRDefault="00B94E7E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 xml:space="preserve">Sloth: </w:t>
      </w:r>
      <w:r w:rsidRPr="00B94E7E">
        <w:rPr>
          <w:sz w:val="28"/>
          <w:szCs w:val="28"/>
        </w:rPr>
        <w:t>Immature, Irresponsible, Lazy</w:t>
      </w:r>
    </w:p>
    <w:p w14:paraId="1634E7A2" w14:textId="19A50A3A" w:rsidR="00B94E7E" w:rsidRPr="00B94E7E" w:rsidRDefault="00B94E7E">
      <w:pPr>
        <w:rPr>
          <w:b/>
          <w:bCs/>
          <w:sz w:val="28"/>
          <w:szCs w:val="28"/>
        </w:rPr>
      </w:pPr>
      <w:r w:rsidRPr="00B94E7E">
        <w:rPr>
          <w:b/>
          <w:bCs/>
          <w:sz w:val="28"/>
          <w:szCs w:val="28"/>
        </w:rPr>
        <w:t>Fear:</w:t>
      </w:r>
    </w:p>
    <w:p w14:paraId="6B85FFA6" w14:textId="15362FB6" w:rsidR="00B94E7E" w:rsidRPr="00B94E7E" w:rsidRDefault="00B94E7E">
      <w:pPr>
        <w:rPr>
          <w:sz w:val="28"/>
          <w:szCs w:val="28"/>
        </w:rPr>
      </w:pPr>
      <w:r w:rsidRPr="00B94E7E">
        <w:rPr>
          <w:b/>
          <w:bCs/>
          <w:sz w:val="28"/>
          <w:szCs w:val="28"/>
        </w:rPr>
        <w:t>Resentment</w:t>
      </w:r>
      <w:r w:rsidRPr="00B94E7E">
        <w:rPr>
          <w:sz w:val="28"/>
          <w:szCs w:val="28"/>
        </w:rPr>
        <w:t>: Mean</w:t>
      </w:r>
    </w:p>
    <w:p w14:paraId="5AD104E0" w14:textId="7B4198A6" w:rsidR="00B94E7E" w:rsidRPr="00B94E7E" w:rsidRDefault="00B94E7E">
      <w:pPr>
        <w:rPr>
          <w:b/>
          <w:bCs/>
          <w:sz w:val="28"/>
          <w:szCs w:val="28"/>
        </w:rPr>
      </w:pPr>
      <w:r w:rsidRPr="00B94E7E">
        <w:rPr>
          <w:b/>
          <w:bCs/>
          <w:sz w:val="28"/>
          <w:szCs w:val="28"/>
        </w:rPr>
        <w:t>Othe</w:t>
      </w:r>
      <w:r w:rsidRPr="00B94E7E">
        <w:rPr>
          <w:sz w:val="28"/>
          <w:szCs w:val="28"/>
        </w:rPr>
        <w:t xml:space="preserve">r:   Believe a Lie, Gullible, Unrealistic Expectations, Unrelenting Standards </w:t>
      </w:r>
    </w:p>
    <w:p w14:paraId="2E3524EB" w14:textId="77777777" w:rsidR="003A4FEF" w:rsidRPr="008B1EAF" w:rsidRDefault="003A4FEF">
      <w:pPr>
        <w:rPr>
          <w:sz w:val="24"/>
          <w:szCs w:val="24"/>
        </w:rPr>
      </w:pPr>
    </w:p>
    <w:p w14:paraId="6E8640DF" w14:textId="77777777" w:rsidR="008B1EAF" w:rsidRDefault="008B1EAF">
      <w:pPr>
        <w:rPr>
          <w:b/>
          <w:bCs/>
          <w:sz w:val="24"/>
          <w:szCs w:val="24"/>
        </w:rPr>
      </w:pPr>
    </w:p>
    <w:p w14:paraId="3CFE5F83" w14:textId="77777777" w:rsidR="008B1EAF" w:rsidRPr="008B1EAF" w:rsidRDefault="008B1EAF">
      <w:pPr>
        <w:rPr>
          <w:b/>
          <w:bCs/>
          <w:sz w:val="24"/>
          <w:szCs w:val="24"/>
        </w:rPr>
      </w:pPr>
    </w:p>
    <w:sectPr w:rsidR="008B1EAF" w:rsidRPr="008B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AF"/>
    <w:rsid w:val="00302923"/>
    <w:rsid w:val="00307B30"/>
    <w:rsid w:val="003A4FEF"/>
    <w:rsid w:val="00584A20"/>
    <w:rsid w:val="00673C4A"/>
    <w:rsid w:val="00782ABC"/>
    <w:rsid w:val="007E29FE"/>
    <w:rsid w:val="008B1EAF"/>
    <w:rsid w:val="00AD6C3D"/>
    <w:rsid w:val="00B94E7E"/>
    <w:rsid w:val="00D6473E"/>
    <w:rsid w:val="00DD7B3C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3F211"/>
  <w15:chartTrackingRefBased/>
  <w15:docId w15:val="{A2CA1A03-F1DC-4F14-BE01-DAB22C89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EAF"/>
  </w:style>
  <w:style w:type="paragraph" w:styleId="Heading1">
    <w:name w:val="heading 1"/>
    <w:basedOn w:val="Normal"/>
    <w:next w:val="Normal"/>
    <w:link w:val="Heading1Char"/>
    <w:uiPriority w:val="9"/>
    <w:qFormat/>
    <w:rsid w:val="008B1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1E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1E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1EAF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1EAF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1EAF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1E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1EA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1E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EA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1EA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1EA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1EAF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B1EAF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1EAF"/>
  </w:style>
  <w:style w:type="character" w:customStyle="1" w:styleId="Heading7Char">
    <w:name w:val="Heading 7 Char"/>
    <w:basedOn w:val="DefaultParagraphFont"/>
    <w:link w:val="Heading7"/>
    <w:uiPriority w:val="9"/>
    <w:semiHidden/>
    <w:rsid w:val="008B1EA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1EAF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1EA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1E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B1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EA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EA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B1EA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B1EA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B1EAF"/>
    <w:rPr>
      <w:i/>
      <w:iCs/>
      <w:color w:val="auto"/>
    </w:rPr>
  </w:style>
  <w:style w:type="paragraph" w:styleId="NoSpacing">
    <w:name w:val="No Spacing"/>
    <w:uiPriority w:val="1"/>
    <w:qFormat/>
    <w:rsid w:val="008B1E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B1EA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B1EA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EA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EAF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B1E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1EA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B1EA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B1EA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B1EA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1E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663E-490D-4FE8-9582-F81AFC5D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Whitmey</dc:creator>
  <cp:keywords/>
  <dc:description/>
  <cp:lastModifiedBy>Roxanne Whitmey</cp:lastModifiedBy>
  <cp:revision>3</cp:revision>
  <cp:lastPrinted>2020-04-28T23:43:00Z</cp:lastPrinted>
  <dcterms:created xsi:type="dcterms:W3CDTF">2020-04-28T00:59:00Z</dcterms:created>
  <dcterms:modified xsi:type="dcterms:W3CDTF">2020-04-28T23:43:00Z</dcterms:modified>
</cp:coreProperties>
</file>